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1E96" w14:textId="77777777" w:rsidR="002956E4" w:rsidRPr="004373BF" w:rsidRDefault="00B16695" w:rsidP="00F62C59">
      <w:pPr>
        <w:jc w:val="center"/>
        <w:rPr>
          <w:rFonts w:hint="eastAsia"/>
          <w:sz w:val="40"/>
        </w:rPr>
      </w:pPr>
      <w:r w:rsidRPr="004373BF">
        <w:rPr>
          <w:rFonts w:hint="eastAsia"/>
          <w:sz w:val="20"/>
        </w:rPr>
        <w:t>日本老年看護</w:t>
      </w:r>
      <w:r w:rsidR="00E630F7" w:rsidRPr="004373BF">
        <w:rPr>
          <w:rFonts w:hint="eastAsia"/>
          <w:sz w:val="20"/>
        </w:rPr>
        <w:t>学会誌</w:t>
      </w:r>
      <w:r w:rsidR="00E630F7" w:rsidRPr="004373BF">
        <w:rPr>
          <w:rFonts w:hint="eastAsia"/>
          <w:sz w:val="24"/>
        </w:rPr>
        <w:t>『</w:t>
      </w:r>
      <w:r w:rsidRPr="004373BF">
        <w:rPr>
          <w:rFonts w:hint="eastAsia"/>
          <w:sz w:val="24"/>
        </w:rPr>
        <w:t>老年看護学</w:t>
      </w:r>
      <w:r w:rsidR="00E51F9C" w:rsidRPr="004373BF">
        <w:rPr>
          <w:rFonts w:hint="eastAsia"/>
          <w:sz w:val="24"/>
        </w:rPr>
        <w:t>』</w:t>
      </w:r>
    </w:p>
    <w:p w14:paraId="3AAE237B" w14:textId="77777777" w:rsidR="00E630F7" w:rsidRPr="004373BF" w:rsidRDefault="00BE630A">
      <w:pPr>
        <w:spacing w:line="500" w:lineRule="exact"/>
        <w:jc w:val="center"/>
        <w:rPr>
          <w:rFonts w:hint="eastAsia"/>
          <w:sz w:val="32"/>
        </w:rPr>
      </w:pPr>
      <w:r w:rsidRPr="004373BF">
        <w:rPr>
          <w:rFonts w:hint="eastAsia"/>
          <w:sz w:val="32"/>
        </w:rPr>
        <w:t>著者資格（</w:t>
      </w:r>
      <w:r w:rsidRPr="004373BF">
        <w:rPr>
          <w:rFonts w:hint="eastAsia"/>
          <w:sz w:val="32"/>
        </w:rPr>
        <w:t>Authorship</w:t>
      </w:r>
      <w:r w:rsidRPr="004373BF">
        <w:rPr>
          <w:rFonts w:hint="eastAsia"/>
          <w:sz w:val="32"/>
        </w:rPr>
        <w:t>）</w:t>
      </w:r>
      <w:r w:rsidR="00E51F9C" w:rsidRPr="004373BF">
        <w:rPr>
          <w:rFonts w:hint="eastAsia"/>
          <w:sz w:val="32"/>
        </w:rPr>
        <w:t>および著作権</w:t>
      </w:r>
      <w:r w:rsidR="002956E4" w:rsidRPr="004373BF">
        <w:rPr>
          <w:rFonts w:hint="eastAsia"/>
          <w:sz w:val="32"/>
        </w:rPr>
        <w:t>譲渡承諾書</w:t>
      </w:r>
    </w:p>
    <w:p w14:paraId="4593E7FF" w14:textId="77777777" w:rsidR="00E630F7" w:rsidRPr="004373BF" w:rsidRDefault="00E630F7">
      <w:pPr>
        <w:spacing w:line="480" w:lineRule="exact"/>
        <w:rPr>
          <w:rFonts w:hint="eastAsia"/>
        </w:rPr>
      </w:pPr>
    </w:p>
    <w:p w14:paraId="5637F1F5" w14:textId="77777777" w:rsidR="000B15B1" w:rsidRPr="004373BF" w:rsidRDefault="000B15B1">
      <w:pPr>
        <w:spacing w:line="48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7346"/>
      </w:tblGrid>
      <w:tr w:rsidR="000B15B1" w:rsidRPr="004373BF" w14:paraId="1C6EAB3C" w14:textId="77777777" w:rsidTr="00FE6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Mar>
              <w:top w:w="57" w:type="dxa"/>
              <w:bottom w:w="57" w:type="dxa"/>
            </w:tcMar>
            <w:vAlign w:val="center"/>
          </w:tcPr>
          <w:p w14:paraId="3B4A396B" w14:textId="77777777" w:rsidR="000B15B1" w:rsidRPr="004373BF" w:rsidRDefault="000B15B1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spacing w:val="37"/>
                <w:kern w:val="0"/>
                <w:position w:val="6"/>
                <w:sz w:val="18"/>
                <w:fitText w:val="945" w:id="1461422080"/>
              </w:rPr>
              <w:t>投稿内</w:t>
            </w:r>
            <w:r w:rsidRPr="004373BF">
              <w:rPr>
                <w:rFonts w:ascii="ＭＳ ゴシック" w:eastAsia="ＭＳ ゴシック" w:hAnsi="ＭＳ ゴシック" w:hint="eastAsia"/>
                <w:spacing w:val="1"/>
                <w:kern w:val="0"/>
                <w:position w:val="6"/>
                <w:sz w:val="18"/>
                <w:fitText w:val="945" w:id="1461422080"/>
              </w:rPr>
              <w:t>容</w:t>
            </w:r>
          </w:p>
        </w:tc>
        <w:tc>
          <w:tcPr>
            <w:tcW w:w="7447" w:type="dxa"/>
            <w:tcMar>
              <w:top w:w="57" w:type="dxa"/>
              <w:bottom w:w="57" w:type="dxa"/>
            </w:tcMar>
            <w:vAlign w:val="center"/>
          </w:tcPr>
          <w:p w14:paraId="2989898D" w14:textId="77777777" w:rsidR="000B15B1" w:rsidRPr="004373BF" w:rsidRDefault="000B15B1" w:rsidP="00FE67E1">
            <w:pPr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1．総説   　　2.原著　　　　3．資料　　　　4．実践報告　　　　　5．その他</w:t>
            </w:r>
          </w:p>
        </w:tc>
      </w:tr>
      <w:tr w:rsidR="000B15B1" w:rsidRPr="004373BF" w14:paraId="00C2DBD5" w14:textId="77777777" w:rsidTr="000B15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Mar>
              <w:top w:w="57" w:type="dxa"/>
              <w:bottom w:w="57" w:type="dxa"/>
            </w:tcMar>
            <w:vAlign w:val="center"/>
          </w:tcPr>
          <w:p w14:paraId="5CABDB6F" w14:textId="77777777" w:rsidR="000B15B1" w:rsidRPr="004373BF" w:rsidRDefault="000B15B1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表　　　題</w:t>
            </w:r>
          </w:p>
        </w:tc>
        <w:tc>
          <w:tcPr>
            <w:tcW w:w="7447" w:type="dxa"/>
            <w:tcMar>
              <w:top w:w="57" w:type="dxa"/>
              <w:bottom w:w="57" w:type="dxa"/>
            </w:tcMar>
          </w:tcPr>
          <w:p w14:paraId="480E2BD5" w14:textId="77777777" w:rsidR="000B15B1" w:rsidRPr="004373BF" w:rsidRDefault="000B15B1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  <w:p w14:paraId="62B4638B" w14:textId="77777777" w:rsidR="000B15B1" w:rsidRPr="004373BF" w:rsidRDefault="000B15B1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  <w:p w14:paraId="3D5BAB2E" w14:textId="77777777" w:rsidR="000B15B1" w:rsidRPr="004373BF" w:rsidRDefault="000B15B1" w:rsidP="00FE67E1">
            <w:pPr>
              <w:spacing w:line="400" w:lineRule="exact"/>
              <w:rPr>
                <w:rFonts w:hint="eastAsia"/>
                <w:position w:val="6"/>
                <w:sz w:val="18"/>
              </w:rPr>
            </w:pPr>
          </w:p>
        </w:tc>
      </w:tr>
      <w:tr w:rsidR="000B15B1" w:rsidRPr="004373BF" w14:paraId="026D8E29" w14:textId="77777777" w:rsidTr="00FE6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781EDE" w14:textId="77777777" w:rsidR="000B15B1" w:rsidRPr="004373BF" w:rsidRDefault="000B15B1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筆頭著者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1451618" w14:textId="77777777" w:rsidR="000B15B1" w:rsidRPr="004373BF" w:rsidRDefault="000B15B1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</w:tc>
      </w:tr>
    </w:tbl>
    <w:p w14:paraId="3FF35CB0" w14:textId="77777777" w:rsidR="003718B4" w:rsidRPr="004373BF" w:rsidRDefault="003718B4">
      <w:pPr>
        <w:rPr>
          <w:rFonts w:hint="eastAsia"/>
          <w:sz w:val="20"/>
        </w:rPr>
      </w:pPr>
    </w:p>
    <w:p w14:paraId="7637A2B4" w14:textId="77777777" w:rsidR="000B15B1" w:rsidRPr="004373BF" w:rsidRDefault="000B15B1">
      <w:pPr>
        <w:rPr>
          <w:rFonts w:hint="eastAsia"/>
          <w:sz w:val="20"/>
        </w:rPr>
      </w:pPr>
    </w:p>
    <w:p w14:paraId="4F69D145" w14:textId="77777777" w:rsidR="00E630F7" w:rsidRPr="004373BF" w:rsidRDefault="000B15B1" w:rsidP="009627A8">
      <w:pPr>
        <w:ind w:firstLineChars="100" w:firstLine="200"/>
        <w:rPr>
          <w:rFonts w:hint="eastAsia"/>
          <w:sz w:val="20"/>
        </w:rPr>
      </w:pPr>
      <w:r w:rsidRPr="004373BF">
        <w:rPr>
          <w:rFonts w:hint="eastAsia"/>
          <w:sz w:val="20"/>
        </w:rPr>
        <w:t>私＿＿＿＿＿＿＿＿は</w:t>
      </w:r>
      <w:r w:rsidR="00FD4597" w:rsidRPr="004373BF">
        <w:rPr>
          <w:rFonts w:hint="eastAsia"/>
          <w:sz w:val="20"/>
        </w:rPr>
        <w:t>上記</w:t>
      </w:r>
      <w:r w:rsidRPr="004373BF">
        <w:rPr>
          <w:rFonts w:hint="eastAsia"/>
          <w:sz w:val="20"/>
        </w:rPr>
        <w:t>の論文について，</w:t>
      </w:r>
      <w:r w:rsidR="00B16695" w:rsidRPr="004373BF">
        <w:rPr>
          <w:rFonts w:hint="eastAsia"/>
          <w:sz w:val="20"/>
        </w:rPr>
        <w:t>『老年看護学</w:t>
      </w:r>
      <w:r w:rsidR="00E630F7" w:rsidRPr="004373BF">
        <w:rPr>
          <w:rFonts w:hint="eastAsia"/>
          <w:sz w:val="20"/>
        </w:rPr>
        <w:t>』に投稿いたします．</w:t>
      </w:r>
    </w:p>
    <w:p w14:paraId="298E23E7" w14:textId="77777777" w:rsidR="00E51F9C" w:rsidRPr="004373BF" w:rsidRDefault="00694DFA" w:rsidP="00117AC4">
      <w:pPr>
        <w:rPr>
          <w:rFonts w:hint="eastAsia"/>
          <w:sz w:val="20"/>
        </w:rPr>
      </w:pPr>
      <w:r w:rsidRPr="004373BF">
        <w:rPr>
          <w:rFonts w:hint="eastAsia"/>
          <w:sz w:val="20"/>
        </w:rPr>
        <w:t>また，</w:t>
      </w:r>
      <w:r w:rsidR="00CE4674" w:rsidRPr="004373BF">
        <w:rPr>
          <w:rFonts w:hint="eastAsia"/>
          <w:sz w:val="20"/>
        </w:rPr>
        <w:t>当論文</w:t>
      </w:r>
      <w:r w:rsidR="004D2D0B" w:rsidRPr="004373BF">
        <w:rPr>
          <w:rFonts w:hint="eastAsia"/>
          <w:sz w:val="20"/>
        </w:rPr>
        <w:t>は，</w:t>
      </w:r>
      <w:r w:rsidRPr="004373BF">
        <w:rPr>
          <w:rFonts w:hint="eastAsia"/>
          <w:sz w:val="20"/>
        </w:rPr>
        <w:t>現在までに他の雑誌に掲載されたことがなく，</w:t>
      </w:r>
      <w:r w:rsidR="00117AC4" w:rsidRPr="004373BF">
        <w:rPr>
          <w:rFonts w:hint="eastAsia"/>
          <w:sz w:val="20"/>
        </w:rPr>
        <w:t>他の雑誌に投稿中でないことを誓約いたします．</w:t>
      </w:r>
      <w:r w:rsidR="00F62C59" w:rsidRPr="004373BF">
        <w:rPr>
          <w:rFonts w:hint="eastAsia"/>
          <w:sz w:val="20"/>
        </w:rPr>
        <w:t>なお，</w:t>
      </w:r>
      <w:r w:rsidR="002421CF" w:rsidRPr="004373BF">
        <w:rPr>
          <w:rFonts w:hint="eastAsia"/>
          <w:sz w:val="20"/>
        </w:rPr>
        <w:t>本</w:t>
      </w:r>
      <w:r w:rsidR="00117AC4" w:rsidRPr="004373BF">
        <w:rPr>
          <w:rFonts w:hint="eastAsia"/>
          <w:sz w:val="20"/>
        </w:rPr>
        <w:t>論文が</w:t>
      </w:r>
      <w:r w:rsidR="00900F33" w:rsidRPr="004373BF">
        <w:rPr>
          <w:rFonts w:hint="eastAsia"/>
          <w:sz w:val="20"/>
        </w:rPr>
        <w:t>『老年看護学』</w:t>
      </w:r>
      <w:r w:rsidR="00117AC4" w:rsidRPr="004373BF">
        <w:rPr>
          <w:rFonts w:hint="eastAsia"/>
          <w:sz w:val="20"/>
        </w:rPr>
        <w:t>に掲載された場合は，その著作権を</w:t>
      </w:r>
      <w:r w:rsidR="00900F33" w:rsidRPr="004373BF">
        <w:rPr>
          <w:rFonts w:hint="eastAsia"/>
          <w:sz w:val="20"/>
        </w:rPr>
        <w:t>一般社団法人日本老年看護学会</w:t>
      </w:r>
      <w:r w:rsidR="00117AC4" w:rsidRPr="004373BF">
        <w:rPr>
          <w:rFonts w:hint="eastAsia"/>
          <w:sz w:val="20"/>
        </w:rPr>
        <w:t>に譲渡する</w:t>
      </w:r>
      <w:r w:rsidR="006219B5" w:rsidRPr="004373BF">
        <w:rPr>
          <w:rFonts w:hint="eastAsia"/>
          <w:sz w:val="20"/>
        </w:rPr>
        <w:t>とともに</w:t>
      </w:r>
      <w:r w:rsidR="00F62C59" w:rsidRPr="004373BF">
        <w:rPr>
          <w:rFonts w:hint="eastAsia"/>
          <w:sz w:val="20"/>
        </w:rPr>
        <w:t>譲渡後</w:t>
      </w:r>
      <w:r w:rsidR="006219B5" w:rsidRPr="004373BF">
        <w:rPr>
          <w:rFonts w:hint="eastAsia"/>
          <w:sz w:val="20"/>
        </w:rPr>
        <w:t>，</w:t>
      </w:r>
      <w:r w:rsidR="0088137D" w:rsidRPr="004373BF">
        <w:rPr>
          <w:rFonts w:hint="eastAsia"/>
          <w:sz w:val="20"/>
        </w:rPr>
        <w:t>本論文が電子ジャーナル</w:t>
      </w:r>
      <w:r w:rsidR="00F62C59" w:rsidRPr="004373BF">
        <w:rPr>
          <w:rFonts w:hint="eastAsia"/>
          <w:sz w:val="20"/>
        </w:rPr>
        <w:t>に登録され</w:t>
      </w:r>
      <w:r w:rsidRPr="004373BF">
        <w:rPr>
          <w:rFonts w:hint="eastAsia"/>
          <w:sz w:val="20"/>
        </w:rPr>
        <w:t>，</w:t>
      </w:r>
      <w:r w:rsidR="00F62C59" w:rsidRPr="004373BF">
        <w:rPr>
          <w:rFonts w:hint="eastAsia"/>
          <w:sz w:val="20"/>
        </w:rPr>
        <w:t>公開されることに</w:t>
      </w:r>
      <w:r w:rsidRPr="004373BF">
        <w:rPr>
          <w:rFonts w:hint="eastAsia"/>
          <w:sz w:val="20"/>
        </w:rPr>
        <w:t>ついて</w:t>
      </w:r>
      <w:r w:rsidR="00F62C59" w:rsidRPr="004373BF">
        <w:rPr>
          <w:rFonts w:hint="eastAsia"/>
          <w:sz w:val="20"/>
        </w:rPr>
        <w:t>も同意いたします．</w:t>
      </w:r>
    </w:p>
    <w:p w14:paraId="4D04149B" w14:textId="77777777" w:rsidR="000B15B1" w:rsidRPr="004373BF" w:rsidRDefault="000B15B1" w:rsidP="00117AC4">
      <w:pPr>
        <w:rPr>
          <w:rFonts w:hint="eastAsi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7"/>
        <w:gridCol w:w="7351"/>
      </w:tblGrid>
      <w:tr w:rsidR="000B15B1" w:rsidRPr="004373BF" w14:paraId="0F88ED4E" w14:textId="77777777" w:rsidTr="0088137D">
        <w:tc>
          <w:tcPr>
            <w:tcW w:w="2334" w:type="dxa"/>
            <w:shd w:val="clear" w:color="auto" w:fill="auto"/>
            <w:vAlign w:val="bottom"/>
          </w:tcPr>
          <w:p w14:paraId="30976749" w14:textId="77777777" w:rsidR="000B15B1" w:rsidRPr="004373BF" w:rsidRDefault="0088137D" w:rsidP="0088137D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</w:t>
            </w:r>
            <w:r w:rsidR="000B15B1" w:rsidRPr="004373BF">
              <w:rPr>
                <w:rFonts w:hint="eastAsia"/>
                <w:sz w:val="20"/>
              </w:rPr>
              <w:t>氏名</w:t>
            </w:r>
          </w:p>
        </w:tc>
        <w:tc>
          <w:tcPr>
            <w:tcW w:w="7502" w:type="dxa"/>
            <w:shd w:val="clear" w:color="auto" w:fill="auto"/>
          </w:tcPr>
          <w:p w14:paraId="3B62215A" w14:textId="77777777" w:rsidR="000B15B1" w:rsidRPr="004373BF" w:rsidRDefault="000B15B1" w:rsidP="00117AC4">
            <w:pPr>
              <w:rPr>
                <w:rFonts w:hint="eastAsia"/>
                <w:sz w:val="20"/>
              </w:rPr>
            </w:pPr>
          </w:p>
          <w:p w14:paraId="3EA65EA0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</w:tc>
      </w:tr>
      <w:tr w:rsidR="000B15B1" w:rsidRPr="004373BF" w14:paraId="6DEC94FD" w14:textId="77777777" w:rsidTr="0088137D">
        <w:trPr>
          <w:trHeight w:val="1116"/>
        </w:trPr>
        <w:tc>
          <w:tcPr>
            <w:tcW w:w="2334" w:type="dxa"/>
            <w:shd w:val="clear" w:color="auto" w:fill="auto"/>
            <w:vAlign w:val="bottom"/>
          </w:tcPr>
          <w:p w14:paraId="13048043" w14:textId="77777777" w:rsidR="000B15B1" w:rsidRPr="004373BF" w:rsidRDefault="0088137D" w:rsidP="0088137D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</w:t>
            </w:r>
            <w:r w:rsidR="000B15B1" w:rsidRPr="004373BF">
              <w:rPr>
                <w:rFonts w:hint="eastAsia"/>
                <w:sz w:val="20"/>
              </w:rPr>
              <w:t>所属</w:t>
            </w:r>
          </w:p>
        </w:tc>
        <w:tc>
          <w:tcPr>
            <w:tcW w:w="7502" w:type="dxa"/>
            <w:shd w:val="clear" w:color="auto" w:fill="auto"/>
          </w:tcPr>
          <w:p w14:paraId="2EB94349" w14:textId="77777777" w:rsidR="000B15B1" w:rsidRPr="004373BF" w:rsidRDefault="000B15B1" w:rsidP="00117AC4">
            <w:pPr>
              <w:rPr>
                <w:rFonts w:hint="eastAsia"/>
                <w:sz w:val="20"/>
              </w:rPr>
            </w:pPr>
          </w:p>
          <w:p w14:paraId="14572329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</w:tc>
      </w:tr>
      <w:tr w:rsidR="00180DBE" w:rsidRPr="004373BF" w14:paraId="257A5E24" w14:textId="77777777" w:rsidTr="0088137D">
        <w:trPr>
          <w:trHeight w:val="750"/>
        </w:trPr>
        <w:tc>
          <w:tcPr>
            <w:tcW w:w="2334" w:type="dxa"/>
            <w:vMerge w:val="restart"/>
            <w:shd w:val="clear" w:color="auto" w:fill="auto"/>
          </w:tcPr>
          <w:p w14:paraId="281C977C" w14:textId="77777777" w:rsidR="0088137D" w:rsidRPr="004373BF" w:rsidRDefault="0088137D" w:rsidP="0088137D">
            <w:pPr>
              <w:jc w:val="center"/>
              <w:rPr>
                <w:rFonts w:hint="eastAsia"/>
                <w:sz w:val="20"/>
              </w:rPr>
            </w:pPr>
          </w:p>
          <w:p w14:paraId="6BEC4756" w14:textId="77777777" w:rsidR="00180DBE" w:rsidRPr="004373BF" w:rsidRDefault="0088137D" w:rsidP="0088137D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</w:t>
            </w:r>
            <w:r w:rsidR="00180DBE" w:rsidRPr="004373BF">
              <w:rPr>
                <w:rFonts w:hint="eastAsia"/>
                <w:sz w:val="20"/>
              </w:rPr>
              <w:t>連絡先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2799F88" w14:textId="77777777" w:rsidR="0088137D" w:rsidRPr="004373BF" w:rsidRDefault="0088137D" w:rsidP="00180DBE">
            <w:pPr>
              <w:rPr>
                <w:rFonts w:hint="eastAsia"/>
                <w:sz w:val="20"/>
              </w:rPr>
            </w:pPr>
          </w:p>
          <w:p w14:paraId="6EEA16D2" w14:textId="77777777" w:rsidR="00180DBE" w:rsidRPr="004373BF" w:rsidRDefault="00180DBE" w:rsidP="00180DBE">
            <w:pPr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 xml:space="preserve">勤務先　　</w:t>
            </w:r>
            <w:r w:rsidR="00EA659B" w:rsidRPr="004373BF">
              <w:rPr>
                <w:rFonts w:hint="eastAsia"/>
                <w:sz w:val="20"/>
              </w:rPr>
              <w:t xml:space="preserve">　</w:t>
            </w:r>
            <w:r w:rsidRPr="004373BF">
              <w:rPr>
                <w:rFonts w:hint="eastAsia"/>
                <w:sz w:val="20"/>
              </w:rPr>
              <w:t>自宅　（どちらかに○を付してください）</w:t>
            </w:r>
          </w:p>
        </w:tc>
      </w:tr>
      <w:tr w:rsidR="00180DBE" w:rsidRPr="004373BF" w14:paraId="6AAAF26C" w14:textId="77777777" w:rsidTr="007A4540">
        <w:trPr>
          <w:trHeight w:val="3945"/>
        </w:trPr>
        <w:tc>
          <w:tcPr>
            <w:tcW w:w="2334" w:type="dxa"/>
            <w:vMerge/>
            <w:shd w:val="clear" w:color="auto" w:fill="auto"/>
          </w:tcPr>
          <w:p w14:paraId="627A5BA0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</w:tc>
        <w:tc>
          <w:tcPr>
            <w:tcW w:w="7502" w:type="dxa"/>
            <w:shd w:val="clear" w:color="auto" w:fill="auto"/>
          </w:tcPr>
          <w:p w14:paraId="0B19ED15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〒</w:t>
            </w:r>
          </w:p>
          <w:p w14:paraId="7CA8FDF1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  <w:p w14:paraId="7A22F30B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  <w:p w14:paraId="29D2EDCD" w14:textId="77777777" w:rsidR="00180DBE" w:rsidRPr="004373BF" w:rsidRDefault="00180DBE" w:rsidP="00117AC4">
            <w:pPr>
              <w:rPr>
                <w:rFonts w:hint="eastAsia"/>
                <w:sz w:val="20"/>
              </w:rPr>
            </w:pPr>
          </w:p>
          <w:p w14:paraId="1BF98E3E" w14:textId="77777777" w:rsidR="00547B3A" w:rsidRPr="004373BF" w:rsidRDefault="00547B3A" w:rsidP="00117AC4">
            <w:pPr>
              <w:rPr>
                <w:rFonts w:hint="eastAsia"/>
                <w:sz w:val="20"/>
              </w:rPr>
            </w:pPr>
          </w:p>
          <w:p w14:paraId="4FD29FEA" w14:textId="77777777" w:rsidR="00547B3A" w:rsidRPr="004373BF" w:rsidRDefault="00547B3A" w:rsidP="00FE67E1">
            <w:pPr>
              <w:spacing w:line="300" w:lineRule="exact"/>
              <w:jc w:val="lef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Tel</w:t>
            </w:r>
            <w:r w:rsidRPr="004373BF">
              <w:rPr>
                <w:rFonts w:cs="Arial" w:hint="eastAsia"/>
                <w:sz w:val="20"/>
              </w:rPr>
              <w:t xml:space="preserve">：　　　　　　　　　　　</w:t>
            </w:r>
          </w:p>
          <w:p w14:paraId="5E4DA11C" w14:textId="77777777" w:rsidR="00547B3A" w:rsidRPr="004373BF" w:rsidRDefault="00547B3A" w:rsidP="00FE67E1">
            <w:pPr>
              <w:spacing w:line="300" w:lineRule="exact"/>
              <w:jc w:val="lef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Fax</w:t>
            </w:r>
            <w:r w:rsidRPr="004373BF">
              <w:rPr>
                <w:rFonts w:cs="Arial" w:hint="eastAsia"/>
                <w:sz w:val="20"/>
              </w:rPr>
              <w:t>：</w:t>
            </w:r>
          </w:p>
          <w:p w14:paraId="632A857D" w14:textId="77777777" w:rsidR="00180DBE" w:rsidRPr="004373BF" w:rsidRDefault="00547B3A" w:rsidP="00547B3A">
            <w:pPr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E-mail</w:t>
            </w:r>
            <w:r w:rsidRPr="004373BF">
              <w:rPr>
                <w:rFonts w:cs="Arial" w:hint="eastAsia"/>
                <w:sz w:val="20"/>
              </w:rPr>
              <w:t>：</w:t>
            </w:r>
          </w:p>
          <w:p w14:paraId="714FEFD6" w14:textId="77777777" w:rsidR="0088137D" w:rsidRPr="004373BF" w:rsidRDefault="009627A8" w:rsidP="009627A8">
            <w:pPr>
              <w:jc w:val="righ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 xml:space="preserve">　　　　　　年　　　月　　　日</w:t>
            </w:r>
          </w:p>
          <w:p w14:paraId="22B0E65F" w14:textId="77777777" w:rsidR="0088137D" w:rsidRPr="004373BF" w:rsidRDefault="0088137D" w:rsidP="00547B3A">
            <w:pPr>
              <w:rPr>
                <w:rFonts w:cs="Arial" w:hint="eastAsia"/>
                <w:sz w:val="20"/>
              </w:rPr>
            </w:pPr>
          </w:p>
          <w:p w14:paraId="77828747" w14:textId="77777777" w:rsidR="007A4540" w:rsidRPr="004373BF" w:rsidRDefault="007A4540" w:rsidP="00547B3A">
            <w:pPr>
              <w:rPr>
                <w:rFonts w:cs="Arial" w:hint="eastAsia"/>
                <w:sz w:val="20"/>
              </w:rPr>
            </w:pPr>
          </w:p>
          <w:p w14:paraId="658C948B" w14:textId="77777777" w:rsidR="0088137D" w:rsidRPr="004373BF" w:rsidRDefault="0088137D" w:rsidP="0088137D">
            <w:pPr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署　名：＿＿＿＿＿＿＿＿＿＿＿＿＿＿＿＿＿＿＿＿＿＿＿＿＿＿＿＿＿＿＿</w:t>
            </w:r>
          </w:p>
          <w:p w14:paraId="5D2B8C1C" w14:textId="77777777" w:rsidR="009627A8" w:rsidRPr="004373BF" w:rsidRDefault="009627A8" w:rsidP="00772808">
            <w:pPr>
              <w:ind w:firstLineChars="500" w:firstLine="900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18"/>
                <w:szCs w:val="17"/>
              </w:rPr>
              <w:t>※自著または押印をお願いいたします．</w:t>
            </w:r>
          </w:p>
        </w:tc>
      </w:tr>
    </w:tbl>
    <w:p w14:paraId="3B231AC9" w14:textId="77777777" w:rsidR="000B15B1" w:rsidRPr="004373BF" w:rsidRDefault="000B15B1" w:rsidP="000B15B1">
      <w:pPr>
        <w:jc w:val="center"/>
        <w:rPr>
          <w:sz w:val="16"/>
        </w:rPr>
        <w:sectPr w:rsidR="000B15B1" w:rsidRPr="004373BF" w:rsidSect="002B4EE4">
          <w:headerReference w:type="default" r:id="rId6"/>
          <w:pgSz w:w="11906" w:h="16838" w:code="9"/>
          <w:pgMar w:top="1418" w:right="1134" w:bottom="1276" w:left="1134" w:header="397" w:footer="992" w:gutter="0"/>
          <w:cols w:space="425"/>
          <w:docGrid w:type="lines" w:linePitch="360"/>
        </w:sectPr>
      </w:pPr>
    </w:p>
    <w:p w14:paraId="4CC76D08" w14:textId="77777777" w:rsidR="000B15B1" w:rsidRPr="004373BF" w:rsidRDefault="000B15B1" w:rsidP="000B15B1">
      <w:pPr>
        <w:jc w:val="center"/>
        <w:rPr>
          <w:rFonts w:hint="eastAsia"/>
          <w:sz w:val="40"/>
        </w:rPr>
      </w:pPr>
      <w:r w:rsidRPr="004373BF">
        <w:rPr>
          <w:rFonts w:hint="eastAsia"/>
          <w:sz w:val="20"/>
        </w:rPr>
        <w:lastRenderedPageBreak/>
        <w:t>日本老年看護学会誌</w:t>
      </w:r>
      <w:r w:rsidRPr="004373BF">
        <w:rPr>
          <w:rFonts w:hint="eastAsia"/>
          <w:sz w:val="24"/>
        </w:rPr>
        <w:t>『老年看護学』</w:t>
      </w:r>
    </w:p>
    <w:p w14:paraId="19AEA7D9" w14:textId="77777777" w:rsidR="000B15B1" w:rsidRPr="004373BF" w:rsidRDefault="000B15B1" w:rsidP="000B15B1">
      <w:pPr>
        <w:spacing w:line="500" w:lineRule="exact"/>
        <w:jc w:val="center"/>
        <w:rPr>
          <w:rFonts w:hint="eastAsia"/>
          <w:sz w:val="32"/>
        </w:rPr>
      </w:pPr>
      <w:r w:rsidRPr="004373BF">
        <w:rPr>
          <w:rFonts w:hint="eastAsia"/>
          <w:sz w:val="32"/>
        </w:rPr>
        <w:t>著者資格（</w:t>
      </w:r>
      <w:r w:rsidRPr="004373BF">
        <w:rPr>
          <w:rFonts w:hint="eastAsia"/>
          <w:sz w:val="32"/>
        </w:rPr>
        <w:t>Authorship</w:t>
      </w:r>
      <w:r w:rsidR="00FE37B2">
        <w:rPr>
          <w:rFonts w:hint="eastAsia"/>
          <w:sz w:val="32"/>
        </w:rPr>
        <w:t>）および著作権譲渡承諾書</w:t>
      </w:r>
    </w:p>
    <w:p w14:paraId="5C69DE70" w14:textId="77777777" w:rsidR="000B15B1" w:rsidRPr="004373BF" w:rsidRDefault="000B15B1" w:rsidP="000B15B1">
      <w:pPr>
        <w:rPr>
          <w:rFonts w:hint="eastAsia"/>
          <w:sz w:val="20"/>
        </w:rPr>
      </w:pPr>
    </w:p>
    <w:p w14:paraId="648747C6" w14:textId="77777777" w:rsidR="00547B3A" w:rsidRPr="004373BF" w:rsidRDefault="00547B3A" w:rsidP="00180DBE">
      <w:pPr>
        <w:spacing w:line="48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7346"/>
      </w:tblGrid>
      <w:tr w:rsidR="00180DBE" w:rsidRPr="004373BF" w14:paraId="77C4FC35" w14:textId="77777777" w:rsidTr="00FE6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Mar>
              <w:top w:w="57" w:type="dxa"/>
              <w:bottom w:w="57" w:type="dxa"/>
            </w:tcMar>
            <w:vAlign w:val="center"/>
          </w:tcPr>
          <w:p w14:paraId="34D97602" w14:textId="77777777" w:rsidR="00180DBE" w:rsidRPr="004373BF" w:rsidRDefault="00180DBE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spacing w:val="37"/>
                <w:kern w:val="0"/>
                <w:position w:val="6"/>
                <w:sz w:val="18"/>
                <w:fitText w:val="945" w:id="1461423872"/>
              </w:rPr>
              <w:t>投稿内</w:t>
            </w:r>
            <w:r w:rsidRPr="004373BF">
              <w:rPr>
                <w:rFonts w:ascii="ＭＳ ゴシック" w:eastAsia="ＭＳ ゴシック" w:hAnsi="ＭＳ ゴシック" w:hint="eastAsia"/>
                <w:spacing w:val="1"/>
                <w:kern w:val="0"/>
                <w:position w:val="6"/>
                <w:sz w:val="18"/>
                <w:fitText w:val="945" w:id="1461423872"/>
              </w:rPr>
              <w:t>容</w:t>
            </w:r>
          </w:p>
        </w:tc>
        <w:tc>
          <w:tcPr>
            <w:tcW w:w="7447" w:type="dxa"/>
            <w:tcMar>
              <w:top w:w="57" w:type="dxa"/>
              <w:bottom w:w="57" w:type="dxa"/>
            </w:tcMar>
            <w:vAlign w:val="center"/>
          </w:tcPr>
          <w:p w14:paraId="159106F7" w14:textId="77777777" w:rsidR="00180DBE" w:rsidRPr="004373BF" w:rsidRDefault="00180DBE" w:rsidP="00FE67E1">
            <w:pPr>
              <w:spacing w:line="400" w:lineRule="exact"/>
              <w:jc w:val="center"/>
              <w:rPr>
                <w:rFonts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1．総説   　　2.原著　　　　3．資料　　　　4．実践報告　　　　　5．その他</w:t>
            </w:r>
          </w:p>
        </w:tc>
      </w:tr>
      <w:tr w:rsidR="00180DBE" w:rsidRPr="004373BF" w14:paraId="6BEB9F8C" w14:textId="77777777" w:rsidTr="00FE6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Mar>
              <w:top w:w="57" w:type="dxa"/>
              <w:bottom w:w="57" w:type="dxa"/>
            </w:tcMar>
            <w:vAlign w:val="center"/>
          </w:tcPr>
          <w:p w14:paraId="5B0C6C39" w14:textId="77777777" w:rsidR="00180DBE" w:rsidRPr="004373BF" w:rsidRDefault="00180DBE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表　　　題</w:t>
            </w:r>
          </w:p>
        </w:tc>
        <w:tc>
          <w:tcPr>
            <w:tcW w:w="7447" w:type="dxa"/>
            <w:tcMar>
              <w:top w:w="57" w:type="dxa"/>
              <w:bottom w:w="57" w:type="dxa"/>
            </w:tcMar>
          </w:tcPr>
          <w:p w14:paraId="06A0A100" w14:textId="77777777" w:rsidR="00180DBE" w:rsidRPr="004373BF" w:rsidRDefault="00180DBE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  <w:p w14:paraId="5B4D2BC1" w14:textId="77777777" w:rsidR="00180DBE" w:rsidRPr="004373BF" w:rsidRDefault="00180DBE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  <w:p w14:paraId="3A947224" w14:textId="77777777" w:rsidR="00180DBE" w:rsidRPr="004373BF" w:rsidRDefault="00180DBE" w:rsidP="00FE67E1">
            <w:pPr>
              <w:spacing w:line="400" w:lineRule="exact"/>
              <w:rPr>
                <w:rFonts w:hint="eastAsia"/>
                <w:position w:val="6"/>
                <w:sz w:val="18"/>
              </w:rPr>
            </w:pPr>
          </w:p>
        </w:tc>
      </w:tr>
      <w:tr w:rsidR="00180DBE" w:rsidRPr="004373BF" w14:paraId="2F2FD6B7" w14:textId="77777777" w:rsidTr="00FE6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54C135" w14:textId="77777777" w:rsidR="00180DBE" w:rsidRPr="004373BF" w:rsidRDefault="00180DBE" w:rsidP="00FE67E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  <w:r w:rsidRPr="004373BF"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筆頭著者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84F820" w14:textId="77777777" w:rsidR="00180DBE" w:rsidRPr="004373BF" w:rsidRDefault="00180DBE" w:rsidP="00FE67E1">
            <w:pPr>
              <w:spacing w:line="400" w:lineRule="exact"/>
              <w:rPr>
                <w:rFonts w:ascii="ＭＳ ゴシック" w:eastAsia="ＭＳ ゴシック" w:hAnsi="ＭＳ ゴシック" w:hint="eastAsia"/>
                <w:position w:val="6"/>
                <w:sz w:val="18"/>
              </w:rPr>
            </w:pPr>
          </w:p>
        </w:tc>
      </w:tr>
    </w:tbl>
    <w:p w14:paraId="594D0451" w14:textId="77777777" w:rsidR="00180DBE" w:rsidRPr="004373BF" w:rsidRDefault="00180DBE" w:rsidP="00180DBE">
      <w:pPr>
        <w:rPr>
          <w:rFonts w:hint="eastAsia"/>
          <w:sz w:val="20"/>
        </w:rPr>
      </w:pPr>
    </w:p>
    <w:p w14:paraId="7AAB8F75" w14:textId="77777777" w:rsidR="003718B4" w:rsidRPr="004373BF" w:rsidRDefault="003718B4" w:rsidP="00180DBE">
      <w:pPr>
        <w:rPr>
          <w:rFonts w:hint="eastAsia"/>
          <w:sz w:val="20"/>
        </w:rPr>
      </w:pPr>
    </w:p>
    <w:p w14:paraId="22AB7B42" w14:textId="77777777" w:rsidR="00180DBE" w:rsidRPr="004373BF" w:rsidRDefault="005C11EA" w:rsidP="005C11EA">
      <w:pPr>
        <w:ind w:firstLineChars="100" w:firstLine="200"/>
        <w:rPr>
          <w:rFonts w:hint="eastAsia"/>
          <w:sz w:val="20"/>
        </w:rPr>
      </w:pPr>
      <w:r w:rsidRPr="004373BF">
        <w:rPr>
          <w:rFonts w:hint="eastAsia"/>
          <w:sz w:val="20"/>
        </w:rPr>
        <w:t>＿＿＿＿＿＿＿が筆頭著者である上記の論文について，私は共著者として『老年看護学』に投稿することを承認いたします．</w:t>
      </w:r>
    </w:p>
    <w:p w14:paraId="27A46147" w14:textId="77777777" w:rsidR="00180DBE" w:rsidRPr="004373BF" w:rsidRDefault="00694DFA" w:rsidP="00CF5BA6">
      <w:pPr>
        <w:ind w:firstLineChars="100" w:firstLine="196"/>
        <w:rPr>
          <w:rFonts w:hint="eastAsia"/>
          <w:spacing w:val="-2"/>
          <w:sz w:val="20"/>
        </w:rPr>
      </w:pPr>
      <w:r w:rsidRPr="004373BF">
        <w:rPr>
          <w:rFonts w:hint="eastAsia"/>
          <w:spacing w:val="-2"/>
          <w:sz w:val="20"/>
        </w:rPr>
        <w:t>また，</w:t>
      </w:r>
      <w:r w:rsidR="00A234CD" w:rsidRPr="004373BF">
        <w:rPr>
          <w:rFonts w:hint="eastAsia"/>
          <w:spacing w:val="-2"/>
          <w:sz w:val="20"/>
        </w:rPr>
        <w:t>当</w:t>
      </w:r>
      <w:r w:rsidR="00CE4674" w:rsidRPr="004373BF">
        <w:rPr>
          <w:rFonts w:hint="eastAsia"/>
          <w:spacing w:val="-2"/>
          <w:sz w:val="20"/>
        </w:rPr>
        <w:t>論文は，</w:t>
      </w:r>
      <w:r w:rsidRPr="004373BF">
        <w:rPr>
          <w:rFonts w:hint="eastAsia"/>
          <w:spacing w:val="-2"/>
          <w:sz w:val="20"/>
        </w:rPr>
        <w:t>現在までに他の雑誌に掲載されたことがなく，</w:t>
      </w:r>
      <w:r w:rsidR="00180DBE" w:rsidRPr="004373BF">
        <w:rPr>
          <w:rFonts w:hint="eastAsia"/>
          <w:spacing w:val="-2"/>
          <w:sz w:val="20"/>
        </w:rPr>
        <w:t>他の雑誌に投稿中でないことを誓約いたします．なお，本論文が『老年看護学』に掲載された場合は，その著作権を一般社団法人日本老年看護学会に譲渡する</w:t>
      </w:r>
      <w:r w:rsidRPr="004373BF">
        <w:rPr>
          <w:rFonts w:hint="eastAsia"/>
          <w:spacing w:val="-2"/>
          <w:sz w:val="20"/>
        </w:rPr>
        <w:t>とともに譲渡後，本論文が電子ジャーナル</w:t>
      </w:r>
      <w:r w:rsidR="00180DBE" w:rsidRPr="004373BF">
        <w:rPr>
          <w:rFonts w:hint="eastAsia"/>
          <w:spacing w:val="-2"/>
          <w:sz w:val="20"/>
        </w:rPr>
        <w:t>に登録され</w:t>
      </w:r>
      <w:r w:rsidRPr="004373BF">
        <w:rPr>
          <w:rFonts w:hint="eastAsia"/>
          <w:spacing w:val="-2"/>
          <w:sz w:val="20"/>
        </w:rPr>
        <w:t>，公開されることについても</w:t>
      </w:r>
      <w:r w:rsidR="00180DBE" w:rsidRPr="004373BF">
        <w:rPr>
          <w:rFonts w:hint="eastAsia"/>
          <w:spacing w:val="-2"/>
          <w:sz w:val="20"/>
        </w:rPr>
        <w:t>同意いたします．</w:t>
      </w:r>
    </w:p>
    <w:p w14:paraId="6834B383" w14:textId="77777777" w:rsidR="0088137D" w:rsidRPr="004373BF" w:rsidRDefault="0088137D" w:rsidP="00180DBE">
      <w:pPr>
        <w:rPr>
          <w:rFonts w:hint="eastAsi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1"/>
        <w:gridCol w:w="7347"/>
      </w:tblGrid>
      <w:tr w:rsidR="0088137D" w:rsidRPr="004373BF" w14:paraId="4A07EEE7" w14:textId="77777777" w:rsidTr="001E4130">
        <w:tc>
          <w:tcPr>
            <w:tcW w:w="2334" w:type="dxa"/>
            <w:shd w:val="clear" w:color="auto" w:fill="auto"/>
            <w:vAlign w:val="bottom"/>
          </w:tcPr>
          <w:p w14:paraId="48D796CF" w14:textId="77777777" w:rsidR="003115D1" w:rsidRPr="004373BF" w:rsidRDefault="0088137D" w:rsidP="003115D1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ご氏名</w:t>
            </w:r>
            <w:r w:rsidR="003115D1" w:rsidRPr="004373BF">
              <w:rPr>
                <w:rFonts w:hint="eastAsia"/>
                <w:sz w:val="20"/>
              </w:rPr>
              <w:t>（共著者）</w:t>
            </w:r>
          </w:p>
        </w:tc>
        <w:tc>
          <w:tcPr>
            <w:tcW w:w="7502" w:type="dxa"/>
            <w:shd w:val="clear" w:color="auto" w:fill="auto"/>
          </w:tcPr>
          <w:p w14:paraId="11C16476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4337AD80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</w:tc>
      </w:tr>
      <w:tr w:rsidR="0088137D" w:rsidRPr="004373BF" w14:paraId="6A858D83" w14:textId="77777777" w:rsidTr="001E4130">
        <w:trPr>
          <w:trHeight w:val="1116"/>
        </w:trPr>
        <w:tc>
          <w:tcPr>
            <w:tcW w:w="2334" w:type="dxa"/>
            <w:shd w:val="clear" w:color="auto" w:fill="auto"/>
            <w:vAlign w:val="bottom"/>
          </w:tcPr>
          <w:p w14:paraId="2D64E0DF" w14:textId="77777777" w:rsidR="0088137D" w:rsidRPr="004373BF" w:rsidRDefault="0088137D" w:rsidP="001E4130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ご所属</w:t>
            </w:r>
          </w:p>
        </w:tc>
        <w:tc>
          <w:tcPr>
            <w:tcW w:w="7502" w:type="dxa"/>
            <w:shd w:val="clear" w:color="auto" w:fill="auto"/>
          </w:tcPr>
          <w:p w14:paraId="12139365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140A4F01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</w:tc>
      </w:tr>
      <w:tr w:rsidR="0088137D" w:rsidRPr="004373BF" w14:paraId="6B279634" w14:textId="77777777" w:rsidTr="001E4130">
        <w:trPr>
          <w:trHeight w:val="750"/>
        </w:trPr>
        <w:tc>
          <w:tcPr>
            <w:tcW w:w="2334" w:type="dxa"/>
            <w:vMerge w:val="restart"/>
            <w:shd w:val="clear" w:color="auto" w:fill="auto"/>
          </w:tcPr>
          <w:p w14:paraId="2092C49E" w14:textId="77777777" w:rsidR="0088137D" w:rsidRPr="004373BF" w:rsidRDefault="0088137D" w:rsidP="001E4130">
            <w:pPr>
              <w:jc w:val="center"/>
              <w:rPr>
                <w:rFonts w:hint="eastAsia"/>
                <w:sz w:val="20"/>
              </w:rPr>
            </w:pPr>
          </w:p>
          <w:p w14:paraId="398D95B3" w14:textId="77777777" w:rsidR="0088137D" w:rsidRPr="004373BF" w:rsidRDefault="0088137D" w:rsidP="001E4130">
            <w:pPr>
              <w:jc w:val="center"/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ご連絡先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07B4C5A1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3D0E5D8C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勤務先　　　自宅　（どちらかに○を付してください）</w:t>
            </w:r>
          </w:p>
        </w:tc>
      </w:tr>
      <w:tr w:rsidR="0088137D" w:rsidRPr="004373BF" w14:paraId="5A9280A3" w14:textId="77777777" w:rsidTr="007A4540">
        <w:trPr>
          <w:trHeight w:val="4198"/>
        </w:trPr>
        <w:tc>
          <w:tcPr>
            <w:tcW w:w="2334" w:type="dxa"/>
            <w:vMerge/>
            <w:shd w:val="clear" w:color="auto" w:fill="auto"/>
          </w:tcPr>
          <w:p w14:paraId="68BA3AA1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</w:tc>
        <w:tc>
          <w:tcPr>
            <w:tcW w:w="7502" w:type="dxa"/>
            <w:shd w:val="clear" w:color="auto" w:fill="auto"/>
          </w:tcPr>
          <w:p w14:paraId="4B682880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  <w:r w:rsidRPr="004373BF">
              <w:rPr>
                <w:rFonts w:hint="eastAsia"/>
                <w:sz w:val="20"/>
              </w:rPr>
              <w:t>〒</w:t>
            </w:r>
          </w:p>
          <w:p w14:paraId="75E6938F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29B7C5B8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0A28E58F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5DFB5DE3" w14:textId="77777777" w:rsidR="0088137D" w:rsidRPr="004373BF" w:rsidRDefault="0088137D" w:rsidP="001E4130">
            <w:pPr>
              <w:rPr>
                <w:rFonts w:hint="eastAsia"/>
                <w:sz w:val="20"/>
              </w:rPr>
            </w:pPr>
          </w:p>
          <w:p w14:paraId="0F4DBD7C" w14:textId="77777777" w:rsidR="0088137D" w:rsidRPr="004373BF" w:rsidRDefault="0088137D" w:rsidP="001E4130">
            <w:pPr>
              <w:spacing w:line="300" w:lineRule="exact"/>
              <w:jc w:val="lef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Tel</w:t>
            </w:r>
            <w:r w:rsidRPr="004373BF">
              <w:rPr>
                <w:rFonts w:cs="Arial" w:hint="eastAsia"/>
                <w:sz w:val="20"/>
              </w:rPr>
              <w:t xml:space="preserve">：　　　　　　　　　　　</w:t>
            </w:r>
          </w:p>
          <w:p w14:paraId="346B06BA" w14:textId="77777777" w:rsidR="0088137D" w:rsidRPr="004373BF" w:rsidRDefault="0088137D" w:rsidP="001E4130">
            <w:pPr>
              <w:spacing w:line="300" w:lineRule="exact"/>
              <w:jc w:val="lef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Fax</w:t>
            </w:r>
            <w:r w:rsidRPr="004373BF">
              <w:rPr>
                <w:rFonts w:cs="Arial" w:hint="eastAsia"/>
                <w:sz w:val="20"/>
              </w:rPr>
              <w:t>：</w:t>
            </w:r>
          </w:p>
          <w:p w14:paraId="08EDEEC2" w14:textId="77777777" w:rsidR="0088137D" w:rsidRPr="004373BF" w:rsidRDefault="0088137D" w:rsidP="001E4130">
            <w:pPr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E-mail</w:t>
            </w:r>
            <w:r w:rsidRPr="004373BF">
              <w:rPr>
                <w:rFonts w:cs="Arial" w:hint="eastAsia"/>
                <w:sz w:val="20"/>
              </w:rPr>
              <w:t>：</w:t>
            </w:r>
          </w:p>
          <w:p w14:paraId="2AED2C25" w14:textId="77777777" w:rsidR="009627A8" w:rsidRPr="004373BF" w:rsidRDefault="009627A8" w:rsidP="009627A8">
            <w:pPr>
              <w:jc w:val="right"/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 xml:space="preserve">　　　　　　年　　　月　　　日</w:t>
            </w:r>
          </w:p>
          <w:p w14:paraId="67C34C99" w14:textId="77777777" w:rsidR="009627A8" w:rsidRPr="004373BF" w:rsidRDefault="009627A8" w:rsidP="009627A8">
            <w:pPr>
              <w:rPr>
                <w:rFonts w:cs="Arial" w:hint="eastAsia"/>
                <w:sz w:val="20"/>
              </w:rPr>
            </w:pPr>
          </w:p>
          <w:p w14:paraId="4A5E7C86" w14:textId="77777777" w:rsidR="009627A8" w:rsidRPr="004373BF" w:rsidRDefault="009627A8" w:rsidP="009627A8">
            <w:pPr>
              <w:rPr>
                <w:rFonts w:cs="Arial" w:hint="eastAsia"/>
                <w:sz w:val="20"/>
              </w:rPr>
            </w:pPr>
          </w:p>
          <w:p w14:paraId="25DBEC95" w14:textId="77777777" w:rsidR="009627A8" w:rsidRPr="004373BF" w:rsidRDefault="009627A8" w:rsidP="009627A8">
            <w:pPr>
              <w:rPr>
                <w:rFonts w:cs="Arial" w:hint="eastAsia"/>
                <w:sz w:val="20"/>
              </w:rPr>
            </w:pPr>
            <w:r w:rsidRPr="004373BF">
              <w:rPr>
                <w:rFonts w:cs="Arial" w:hint="eastAsia"/>
                <w:sz w:val="20"/>
              </w:rPr>
              <w:t>署　名：＿＿＿＿＿＿＿＿＿＿＿＿＿＿＿＿＿＿＿＿＿＿＿＿＿＿＿＿＿＿＿</w:t>
            </w:r>
          </w:p>
          <w:p w14:paraId="010FEA0C" w14:textId="77777777" w:rsidR="007A4540" w:rsidRPr="004373BF" w:rsidRDefault="009627A8" w:rsidP="00772808">
            <w:pPr>
              <w:ind w:firstLineChars="500" w:firstLine="900"/>
              <w:rPr>
                <w:rFonts w:cs="Arial" w:hint="eastAsia"/>
                <w:sz w:val="20"/>
              </w:rPr>
            </w:pPr>
            <w:r w:rsidRPr="004373BF">
              <w:rPr>
                <w:rFonts w:hint="eastAsia"/>
                <w:sz w:val="18"/>
                <w:szCs w:val="17"/>
              </w:rPr>
              <w:t>※自著または押印をお願いいたします．</w:t>
            </w:r>
          </w:p>
        </w:tc>
      </w:tr>
    </w:tbl>
    <w:p w14:paraId="415DC27C" w14:textId="77777777" w:rsidR="000B15B1" w:rsidRPr="004373BF" w:rsidRDefault="000B15B1" w:rsidP="00F62C59">
      <w:pPr>
        <w:rPr>
          <w:sz w:val="16"/>
        </w:rPr>
      </w:pPr>
    </w:p>
    <w:sectPr w:rsidR="000B15B1" w:rsidRPr="004373BF" w:rsidSect="00A3092D">
      <w:headerReference w:type="default" r:id="rId7"/>
      <w:pgSz w:w="11906" w:h="16838" w:code="9"/>
      <w:pgMar w:top="1418" w:right="1134" w:bottom="993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0BE0" w14:textId="77777777" w:rsidR="0072276B" w:rsidRDefault="0072276B" w:rsidP="00B16695">
      <w:r>
        <w:separator/>
      </w:r>
    </w:p>
  </w:endnote>
  <w:endnote w:type="continuationSeparator" w:id="0">
    <w:p w14:paraId="1E125BCC" w14:textId="77777777" w:rsidR="0072276B" w:rsidRDefault="0072276B" w:rsidP="00B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BDBF" w14:textId="77777777" w:rsidR="0072276B" w:rsidRDefault="0072276B" w:rsidP="00B16695">
      <w:r>
        <w:separator/>
      </w:r>
    </w:p>
  </w:footnote>
  <w:footnote w:type="continuationSeparator" w:id="0">
    <w:p w14:paraId="560310A4" w14:textId="77777777" w:rsidR="0072276B" w:rsidRDefault="0072276B" w:rsidP="00B1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38F0" w14:textId="77777777" w:rsidR="002B4EE4" w:rsidRDefault="000B15B1" w:rsidP="00F62C59">
    <w:pPr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【筆頭著者用】</w:t>
    </w:r>
  </w:p>
  <w:p w14:paraId="53FE53F6" w14:textId="77777777" w:rsidR="002B4EE4" w:rsidRDefault="002B4EE4" w:rsidP="00F62C59">
    <w:pPr>
      <w:jc w:val="right"/>
      <w:rPr>
        <w:rFonts w:hint="eastAsia"/>
        <w:sz w:val="20"/>
        <w:szCs w:val="20"/>
      </w:rPr>
    </w:pPr>
  </w:p>
  <w:p w14:paraId="5EE7D91C" w14:textId="77777777" w:rsidR="00F62C59" w:rsidRPr="00F62C59" w:rsidRDefault="00F62C59" w:rsidP="00F62C59">
    <w:pPr>
      <w:jc w:val="right"/>
      <w:rPr>
        <w:sz w:val="16"/>
      </w:rPr>
    </w:pPr>
    <w:r>
      <w:rPr>
        <w:rFonts w:hint="eastAsia"/>
        <w:sz w:val="16"/>
      </w:rPr>
      <w:t>年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04ED" w14:textId="77777777" w:rsidR="000B15B1" w:rsidRDefault="000B15B1" w:rsidP="00F62C59">
    <w:pPr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【共著者用】</w:t>
    </w:r>
  </w:p>
  <w:p w14:paraId="17B7ACED" w14:textId="77777777" w:rsidR="000B15B1" w:rsidRDefault="000B15B1" w:rsidP="00F62C59">
    <w:pPr>
      <w:jc w:val="right"/>
      <w:rPr>
        <w:rFonts w:hint="eastAsia"/>
        <w:sz w:val="20"/>
        <w:szCs w:val="20"/>
      </w:rPr>
    </w:pPr>
  </w:p>
  <w:p w14:paraId="7C71B5BE" w14:textId="77777777" w:rsidR="000B15B1" w:rsidRPr="00F62C59" w:rsidRDefault="000B15B1" w:rsidP="00F62C59">
    <w:pPr>
      <w:jc w:val="right"/>
      <w:rPr>
        <w:sz w:val="16"/>
      </w:rPr>
    </w:pPr>
    <w:r>
      <w:rPr>
        <w:rFonts w:hint="eastAsia"/>
        <w:sz w:val="16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95"/>
    <w:rsid w:val="000B15B1"/>
    <w:rsid w:val="000F265F"/>
    <w:rsid w:val="00117AC4"/>
    <w:rsid w:val="00132E65"/>
    <w:rsid w:val="0016200D"/>
    <w:rsid w:val="00180DBE"/>
    <w:rsid w:val="001D2F1C"/>
    <w:rsid w:val="001E4130"/>
    <w:rsid w:val="002421CF"/>
    <w:rsid w:val="002646ED"/>
    <w:rsid w:val="002956E4"/>
    <w:rsid w:val="002B4EE4"/>
    <w:rsid w:val="002B5928"/>
    <w:rsid w:val="002F23D0"/>
    <w:rsid w:val="003115D1"/>
    <w:rsid w:val="003718B4"/>
    <w:rsid w:val="003C63F4"/>
    <w:rsid w:val="004373BF"/>
    <w:rsid w:val="00446D23"/>
    <w:rsid w:val="004D2D0B"/>
    <w:rsid w:val="004D4472"/>
    <w:rsid w:val="00547B3A"/>
    <w:rsid w:val="005810DE"/>
    <w:rsid w:val="005A46FA"/>
    <w:rsid w:val="005B5727"/>
    <w:rsid w:val="005C11EA"/>
    <w:rsid w:val="006219B5"/>
    <w:rsid w:val="0068222C"/>
    <w:rsid w:val="00694DFA"/>
    <w:rsid w:val="0072276B"/>
    <w:rsid w:val="00772808"/>
    <w:rsid w:val="007A4540"/>
    <w:rsid w:val="007A6903"/>
    <w:rsid w:val="007D5D51"/>
    <w:rsid w:val="00843376"/>
    <w:rsid w:val="008654B0"/>
    <w:rsid w:val="0088137D"/>
    <w:rsid w:val="008C6189"/>
    <w:rsid w:val="00900F33"/>
    <w:rsid w:val="0092525E"/>
    <w:rsid w:val="009627A8"/>
    <w:rsid w:val="009C3B2B"/>
    <w:rsid w:val="00A16E64"/>
    <w:rsid w:val="00A234CD"/>
    <w:rsid w:val="00A3092D"/>
    <w:rsid w:val="00AB2CCD"/>
    <w:rsid w:val="00AC3787"/>
    <w:rsid w:val="00B0760C"/>
    <w:rsid w:val="00B16695"/>
    <w:rsid w:val="00B564D4"/>
    <w:rsid w:val="00BB0443"/>
    <w:rsid w:val="00BE630A"/>
    <w:rsid w:val="00C34D4D"/>
    <w:rsid w:val="00C94983"/>
    <w:rsid w:val="00CE4674"/>
    <w:rsid w:val="00CF5BA6"/>
    <w:rsid w:val="00DD19AF"/>
    <w:rsid w:val="00E0753D"/>
    <w:rsid w:val="00E2660C"/>
    <w:rsid w:val="00E51F9C"/>
    <w:rsid w:val="00E630F7"/>
    <w:rsid w:val="00E82B0A"/>
    <w:rsid w:val="00EA659B"/>
    <w:rsid w:val="00F62C59"/>
    <w:rsid w:val="00F66314"/>
    <w:rsid w:val="00FD2C96"/>
    <w:rsid w:val="00FD4597"/>
    <w:rsid w:val="00FE37B2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C6DE4D"/>
  <w15:chartTrackingRefBased/>
  <w15:docId w15:val="{E0C28B4C-85DF-46FD-AC0B-E1C68361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695"/>
    <w:rPr>
      <w:kern w:val="2"/>
      <w:sz w:val="21"/>
      <w:szCs w:val="24"/>
    </w:rPr>
  </w:style>
  <w:style w:type="table" w:styleId="a7">
    <w:name w:val="Table Grid"/>
    <w:basedOn w:val="a1"/>
    <w:uiPriority w:val="59"/>
    <w:rsid w:val="000B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8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18B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663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631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6631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631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663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株式会社ワールドプランニング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株式会社ワールドプランニング</dc:creator>
  <cp:keywords/>
  <cp:lastModifiedBy>PC1926（西山）</cp:lastModifiedBy>
  <cp:revision>2</cp:revision>
  <cp:lastPrinted>2017-07-05T02:11:00Z</cp:lastPrinted>
  <dcterms:created xsi:type="dcterms:W3CDTF">2024-08-08T02:35:00Z</dcterms:created>
  <dcterms:modified xsi:type="dcterms:W3CDTF">2024-08-08T02:35:00Z</dcterms:modified>
</cp:coreProperties>
</file>